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38" w:rsidRPr="00156038" w:rsidRDefault="00156038" w:rsidP="00304C27">
      <w:pPr>
        <w:rPr>
          <w:rFonts w:ascii="Helvetica" w:hAnsi="Helvetica"/>
          <w:b/>
          <w:color w:val="F41E14"/>
          <w:sz w:val="20"/>
          <w:szCs w:val="20"/>
        </w:rPr>
      </w:pPr>
      <w:bookmarkStart w:id="0" w:name="_GoBack"/>
      <w:bookmarkEnd w:id="0"/>
      <w:r w:rsidRPr="00156038">
        <w:rPr>
          <w:rFonts w:ascii="Helvetica" w:hAnsi="Helvetica"/>
          <w:noProof/>
          <w:color w:val="0D345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85CE7" wp14:editId="5C00D09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C27" w:rsidRDefault="00304C27" w:rsidP="00304C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304C27" w:rsidRPr="006E24BD" w:rsidRDefault="00304C27" w:rsidP="00304C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E24BD">
                              <w:rPr>
                                <w:sz w:val="32"/>
                                <w:szCs w:val="32"/>
                              </w:rPr>
                              <w:t>Panitza Library</w:t>
                            </w:r>
                          </w:p>
                          <w:p w:rsidR="00156038" w:rsidRPr="00304C27" w:rsidRDefault="00156038">
                            <w:pPr>
                              <w:rPr>
                                <w:rFonts w:ascii="Helvetica" w:hAnsi="Helvetica"/>
                                <w:b/>
                                <w:color w:val="F41E1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A85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B/k1pX3QAAAAUBAAAPAAAAAAAAAAAAAAAAAH0EAABkcnMvZG93bnJl&#10;di54bWxQSwUGAAAAAAQABADzAAAAhwUAAAAA&#10;" stroked="f">
                <v:textbox style="mso-fit-shape-to-text:t">
                  <w:txbxContent>
                    <w:p w:rsidR="00304C27" w:rsidRDefault="00304C27" w:rsidP="00304C2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304C27" w:rsidRPr="006E24BD" w:rsidRDefault="00304C27" w:rsidP="00304C2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Pr="006E24BD">
                        <w:rPr>
                          <w:sz w:val="32"/>
                          <w:szCs w:val="32"/>
                        </w:rPr>
                        <w:t>Panitza Library</w:t>
                      </w:r>
                    </w:p>
                    <w:p w:rsidR="00156038" w:rsidRPr="00304C27" w:rsidRDefault="00156038">
                      <w:pPr>
                        <w:rPr>
                          <w:rFonts w:ascii="Helvetica" w:hAnsi="Helvetica"/>
                          <w:b/>
                          <w:color w:val="F41E1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color w:val="0D345F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304C27" w:rsidRPr="006E24BD" w:rsidRDefault="00304C27" w:rsidP="00304C27">
      <w:pPr>
        <w:ind w:left="1152"/>
        <w:rPr>
          <w:sz w:val="32"/>
          <w:szCs w:val="32"/>
        </w:rPr>
      </w:pPr>
    </w:p>
    <w:p w:rsidR="00304C27" w:rsidRPr="007B58B5" w:rsidRDefault="00304C27" w:rsidP="00304C27">
      <w:pPr>
        <w:ind w:left="1152"/>
        <w:jc w:val="center"/>
        <w:rPr>
          <w:b/>
          <w:sz w:val="32"/>
          <w:szCs w:val="32"/>
        </w:rPr>
      </w:pPr>
    </w:p>
    <w:p w:rsidR="00304C27" w:rsidRDefault="00304C27" w:rsidP="00304C27">
      <w:pPr>
        <w:ind w:left="11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582B19" w:rsidRDefault="00582B19" w:rsidP="00582B19">
      <w:pPr>
        <w:ind w:left="1152"/>
        <w:rPr>
          <w:sz w:val="28"/>
          <w:szCs w:val="28"/>
        </w:rPr>
      </w:pPr>
      <w:r>
        <w:rPr>
          <w:sz w:val="32"/>
          <w:szCs w:val="32"/>
        </w:rPr>
        <w:t xml:space="preserve">                 </w:t>
      </w:r>
      <w:r>
        <w:rPr>
          <w:sz w:val="28"/>
          <w:szCs w:val="28"/>
        </w:rPr>
        <w:t>Master’s Thesis Submission Form</w:t>
      </w:r>
    </w:p>
    <w:p w:rsidR="00582B19" w:rsidRDefault="00582B19" w:rsidP="00582B19">
      <w:pPr>
        <w:ind w:left="1152"/>
        <w:rPr>
          <w:rFonts w:ascii="Calibri" w:hAnsi="Calibri"/>
          <w:sz w:val="22"/>
          <w:szCs w:val="22"/>
        </w:rPr>
      </w:pPr>
    </w:p>
    <w:p w:rsidR="00582B19" w:rsidRDefault="00582B19" w:rsidP="00582B19">
      <w:pPr>
        <w:ind w:left="1152"/>
      </w:pPr>
    </w:p>
    <w:p w:rsidR="00582B19" w:rsidRDefault="00582B19" w:rsidP="00582B19">
      <w:pPr>
        <w:spacing w:line="360" w:lineRule="auto"/>
        <w:rPr>
          <w:lang w:val="bg-BG"/>
        </w:rPr>
      </w:pPr>
      <w:r>
        <w:t xml:space="preserve">Author’s Name:……………………………………………………………………………..                                 </w:t>
      </w:r>
    </w:p>
    <w:p w:rsidR="00582B19" w:rsidRDefault="00582B19" w:rsidP="00582B19">
      <w:pPr>
        <w:spacing w:line="360" w:lineRule="auto"/>
      </w:pPr>
      <w:r>
        <w:t>ID #   …………………………………                          e-mail:…………………………….</w:t>
      </w:r>
    </w:p>
    <w:p w:rsidR="00582B19" w:rsidRDefault="00582B19" w:rsidP="00582B19">
      <w:pPr>
        <w:spacing w:line="360" w:lineRule="auto"/>
      </w:pPr>
      <w:r>
        <w:t>Mailing Address:………………………………………………………………………………</w:t>
      </w:r>
    </w:p>
    <w:p w:rsidR="00582B19" w:rsidRDefault="00582B19" w:rsidP="00582B19">
      <w:pPr>
        <w:spacing w:line="360" w:lineRule="auto"/>
        <w:rPr>
          <w:lang w:val="bg-BG"/>
        </w:rPr>
      </w:pPr>
      <w:r>
        <w:t xml:space="preserve">Cohort:    …………      </w:t>
      </w:r>
    </w:p>
    <w:p w:rsidR="00582B19" w:rsidRDefault="00582B19" w:rsidP="00582B19">
      <w:pPr>
        <w:spacing w:line="360" w:lineRule="auto"/>
      </w:pPr>
      <w:r>
        <w:t>Supervisor:……………………………………………………………………………………</w:t>
      </w:r>
    </w:p>
    <w:p w:rsidR="00582B19" w:rsidRDefault="00582B19" w:rsidP="00582B19">
      <w:pPr>
        <w:spacing w:line="360" w:lineRule="auto"/>
      </w:pPr>
      <w:r>
        <w:t>Title: ………………………………………………………………………...........................</w:t>
      </w:r>
    </w:p>
    <w:p w:rsidR="00582B19" w:rsidRDefault="00582B19" w:rsidP="00582B19">
      <w:pPr>
        <w:spacing w:line="360" w:lineRule="auto"/>
      </w:pPr>
      <w:r>
        <w:t xml:space="preserve">Keywords:……………………………………………………………………………………  </w:t>
      </w:r>
    </w:p>
    <w:p w:rsidR="00582B19" w:rsidRDefault="00582B19" w:rsidP="00582B19">
      <w:pPr>
        <w:spacing w:line="360" w:lineRule="auto"/>
      </w:pPr>
      <w:r>
        <w:t>Author’s  Abstract: (up to 100-200 words) 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2B19" w:rsidRDefault="00582B19" w:rsidP="00582B19">
      <w:pPr>
        <w:spacing w:line="360" w:lineRule="auto"/>
      </w:pPr>
      <w:r>
        <w:t>The Author hereby grants the right to Panitza Library to preserve the material/s.</w:t>
      </w:r>
    </w:p>
    <w:p w:rsidR="00582B19" w:rsidRDefault="00582B19" w:rsidP="00582B19">
      <w:pPr>
        <w:spacing w:line="360" w:lineRule="auto"/>
      </w:pPr>
      <w:r>
        <w:t>The Author gives the permission to allocate his/her work in the Panitza Library’s Digital repository:</w:t>
      </w:r>
    </w:p>
    <w:p w:rsidR="00582B19" w:rsidRDefault="00582B19" w:rsidP="00582B19">
      <w:pPr>
        <w:spacing w:line="360" w:lineRule="auto"/>
        <w:ind w:left="1152"/>
        <w:jc w:val="center"/>
      </w:pPr>
      <w:r>
        <w:t>Yes: □                            No: □</w:t>
      </w:r>
    </w:p>
    <w:p w:rsidR="00582B19" w:rsidRDefault="00582B19" w:rsidP="00582B19">
      <w:pPr>
        <w:spacing w:line="360" w:lineRule="auto"/>
        <w:ind w:left="1152"/>
      </w:pPr>
    </w:p>
    <w:p w:rsidR="00582B19" w:rsidRDefault="00582B19" w:rsidP="00582B19">
      <w:pPr>
        <w:spacing w:line="360" w:lineRule="auto"/>
      </w:pPr>
      <w:r>
        <w:t xml:space="preserve">Submitted materials:                      Paper version: □                   Electronic version: □ </w:t>
      </w:r>
    </w:p>
    <w:p w:rsidR="00582B19" w:rsidRDefault="00582B19" w:rsidP="00582B19">
      <w:pPr>
        <w:spacing w:line="360" w:lineRule="auto"/>
      </w:pPr>
      <w:r>
        <w:t>Date submitted to the Library: …………………………</w:t>
      </w:r>
    </w:p>
    <w:p w:rsidR="00582B19" w:rsidRDefault="00582B19" w:rsidP="00582B19">
      <w:pPr>
        <w:spacing w:line="360" w:lineRule="auto"/>
        <w:ind w:left="1152"/>
      </w:pPr>
    </w:p>
    <w:p w:rsidR="00050994" w:rsidRPr="00582B19" w:rsidRDefault="00582B19" w:rsidP="00582B19">
      <w:pPr>
        <w:spacing w:line="360" w:lineRule="auto"/>
      </w:pPr>
      <w:r>
        <w:t xml:space="preserve">Student: ………………………………….                          Pavlina Atke:………………… </w:t>
      </w:r>
    </w:p>
    <w:sectPr w:rsidR="00050994" w:rsidRPr="00582B19" w:rsidSect="006A74FD">
      <w:headerReference w:type="default" r:id="rId7"/>
      <w:footerReference w:type="default" r:id="rId8"/>
      <w:pgSz w:w="11900" w:h="16840"/>
      <w:pgMar w:top="1440" w:right="1440" w:bottom="1440" w:left="1440" w:header="108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6B" w:rsidRDefault="0052266B">
      <w:r>
        <w:separator/>
      </w:r>
    </w:p>
  </w:endnote>
  <w:endnote w:type="continuationSeparator" w:id="0">
    <w:p w:rsidR="0052266B" w:rsidRDefault="0052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2E" w:rsidRDefault="006E6397" w:rsidP="001E61D3">
    <w:pPr>
      <w:pStyle w:val="Footer"/>
      <w:spacing w:line="360" w:lineRule="auto"/>
      <w:jc w:val="center"/>
    </w:pPr>
    <w:r>
      <w:rPr>
        <w:b/>
        <w:bCs/>
        <w:color w:val="2F5496"/>
        <w:u w:color="2F5496"/>
      </w:rPr>
      <w:t>1 Georgi Izmirliev Sq</w:t>
    </w:r>
    <w:r w:rsidR="00727D07">
      <w:rPr>
        <w:b/>
        <w:bCs/>
        <w:color w:val="2F5496"/>
        <w:u w:color="2F5496"/>
      </w:rPr>
      <w:t>uare</w:t>
    </w:r>
    <w:r>
      <w:rPr>
        <w:b/>
        <w:bCs/>
        <w:color w:val="2F5496"/>
        <w:u w:color="2F5496"/>
      </w:rPr>
      <w:t xml:space="preserve">, 2700 Blagoevgrad, </w:t>
    </w:r>
    <w:r w:rsidR="006A74FD">
      <w:rPr>
        <w:b/>
        <w:bCs/>
        <w:color w:val="2F5496"/>
        <w:u w:color="2F5496"/>
      </w:rPr>
      <w:t>Bulgaria, www.aubg.edu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6B" w:rsidRDefault="0052266B">
      <w:r>
        <w:separator/>
      </w:r>
    </w:p>
  </w:footnote>
  <w:footnote w:type="continuationSeparator" w:id="0">
    <w:p w:rsidR="0052266B" w:rsidRDefault="0052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59" w:rsidRDefault="00050994" w:rsidP="0057406D">
    <w:pPr>
      <w:pStyle w:val="Header"/>
      <w:spacing w:after="360"/>
    </w:pPr>
    <w:r>
      <w:rPr>
        <w:noProof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-759773</wp:posOffset>
          </wp:positionH>
          <wp:positionV relativeFrom="paragraph">
            <wp:posOffset>-476250</wp:posOffset>
          </wp:positionV>
          <wp:extent cx="7776312" cy="6905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130-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12" cy="69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3CA"/>
    <w:multiLevelType w:val="hybridMultilevel"/>
    <w:tmpl w:val="5AEC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B12"/>
    <w:multiLevelType w:val="hybridMultilevel"/>
    <w:tmpl w:val="7D9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01A4"/>
    <w:multiLevelType w:val="hybridMultilevel"/>
    <w:tmpl w:val="4FEEE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5CFF"/>
    <w:multiLevelType w:val="hybridMultilevel"/>
    <w:tmpl w:val="15D4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F0171"/>
    <w:multiLevelType w:val="hybridMultilevel"/>
    <w:tmpl w:val="0F663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B696B"/>
    <w:multiLevelType w:val="hybridMultilevel"/>
    <w:tmpl w:val="A8DED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40E80"/>
    <w:multiLevelType w:val="hybridMultilevel"/>
    <w:tmpl w:val="A8B0D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FF7248"/>
    <w:multiLevelType w:val="hybridMultilevel"/>
    <w:tmpl w:val="026A1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32F12"/>
    <w:multiLevelType w:val="multilevel"/>
    <w:tmpl w:val="136E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1E5449"/>
    <w:multiLevelType w:val="hybridMultilevel"/>
    <w:tmpl w:val="CFE06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126780"/>
    <w:multiLevelType w:val="hybridMultilevel"/>
    <w:tmpl w:val="C632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2E"/>
    <w:rsid w:val="00016F3C"/>
    <w:rsid w:val="00045DDB"/>
    <w:rsid w:val="000469F1"/>
    <w:rsid w:val="00046D1A"/>
    <w:rsid w:val="00050994"/>
    <w:rsid w:val="00061E5F"/>
    <w:rsid w:val="000871C8"/>
    <w:rsid w:val="000A3970"/>
    <w:rsid w:val="000E2C59"/>
    <w:rsid w:val="00150AEE"/>
    <w:rsid w:val="00156038"/>
    <w:rsid w:val="001A1CDD"/>
    <w:rsid w:val="001E61D3"/>
    <w:rsid w:val="00204B86"/>
    <w:rsid w:val="002477B2"/>
    <w:rsid w:val="00260B80"/>
    <w:rsid w:val="00263A31"/>
    <w:rsid w:val="002F2C22"/>
    <w:rsid w:val="00304C27"/>
    <w:rsid w:val="003232F4"/>
    <w:rsid w:val="003470E3"/>
    <w:rsid w:val="003C0331"/>
    <w:rsid w:val="003D5183"/>
    <w:rsid w:val="003E7CAE"/>
    <w:rsid w:val="00434AAA"/>
    <w:rsid w:val="00447595"/>
    <w:rsid w:val="00457DA6"/>
    <w:rsid w:val="004609A0"/>
    <w:rsid w:val="0046750C"/>
    <w:rsid w:val="004D0D1E"/>
    <w:rsid w:val="0052266B"/>
    <w:rsid w:val="00562839"/>
    <w:rsid w:val="0057406D"/>
    <w:rsid w:val="00582B19"/>
    <w:rsid w:val="00586382"/>
    <w:rsid w:val="00631016"/>
    <w:rsid w:val="00685EED"/>
    <w:rsid w:val="006A74FD"/>
    <w:rsid w:val="006E6397"/>
    <w:rsid w:val="00714728"/>
    <w:rsid w:val="00727D07"/>
    <w:rsid w:val="00747C23"/>
    <w:rsid w:val="00780CF3"/>
    <w:rsid w:val="007B3D4E"/>
    <w:rsid w:val="007B7AAC"/>
    <w:rsid w:val="0088528A"/>
    <w:rsid w:val="008911C8"/>
    <w:rsid w:val="008B25A0"/>
    <w:rsid w:val="008B4DEE"/>
    <w:rsid w:val="008F79D6"/>
    <w:rsid w:val="009002C5"/>
    <w:rsid w:val="00A213F6"/>
    <w:rsid w:val="00A3378D"/>
    <w:rsid w:val="00A52C34"/>
    <w:rsid w:val="00A5328C"/>
    <w:rsid w:val="00A5642C"/>
    <w:rsid w:val="00A9111D"/>
    <w:rsid w:val="00AB4C70"/>
    <w:rsid w:val="00AB4DDA"/>
    <w:rsid w:val="00AD169F"/>
    <w:rsid w:val="00B104FB"/>
    <w:rsid w:val="00B31DD6"/>
    <w:rsid w:val="00B45A6F"/>
    <w:rsid w:val="00BB3AA9"/>
    <w:rsid w:val="00C562FC"/>
    <w:rsid w:val="00C71926"/>
    <w:rsid w:val="00C96FE8"/>
    <w:rsid w:val="00CE172E"/>
    <w:rsid w:val="00CF2691"/>
    <w:rsid w:val="00D02536"/>
    <w:rsid w:val="00D362F8"/>
    <w:rsid w:val="00D658E0"/>
    <w:rsid w:val="00E0638A"/>
    <w:rsid w:val="00E7679B"/>
    <w:rsid w:val="00E9665E"/>
    <w:rsid w:val="00EA3DF8"/>
    <w:rsid w:val="00EA6AF3"/>
    <w:rsid w:val="00F2611D"/>
    <w:rsid w:val="00F7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2F7113-EF45-4007-8498-3D7F4381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4C2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A7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FD"/>
    <w:rPr>
      <w:sz w:val="24"/>
      <w:szCs w:val="24"/>
    </w:rPr>
  </w:style>
  <w:style w:type="table" w:styleId="TableGrid">
    <w:name w:val="Table Grid"/>
    <w:basedOn w:val="TableNormal"/>
    <w:uiPriority w:val="39"/>
    <w:rsid w:val="000E2C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C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59"/>
    <w:rPr>
      <w:sz w:val="18"/>
      <w:szCs w:val="18"/>
    </w:rPr>
  </w:style>
  <w:style w:type="character" w:customStyle="1" w:styleId="ilfuvd">
    <w:name w:val="ilfuvd"/>
    <w:basedOn w:val="DefaultParagraphFont"/>
    <w:rsid w:val="003232F4"/>
  </w:style>
  <w:style w:type="paragraph" w:styleId="ListParagraph">
    <w:name w:val="List Paragraph"/>
    <w:basedOn w:val="Normal"/>
    <w:uiPriority w:val="34"/>
    <w:qFormat/>
    <w:rsid w:val="003232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ing9Char">
    <w:name w:val="Heading 9 Char"/>
    <w:basedOn w:val="DefaultParagraphFont"/>
    <w:link w:val="Heading9"/>
    <w:uiPriority w:val="9"/>
    <w:rsid w:val="00304C27"/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val="bg-BG"/>
    </w:rPr>
  </w:style>
  <w:style w:type="character" w:styleId="Strong">
    <w:name w:val="Strong"/>
    <w:basedOn w:val="DefaultParagraphFont"/>
    <w:uiPriority w:val="22"/>
    <w:qFormat/>
    <w:rsid w:val="00304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Ivailo Aksharov</dc:creator>
  <cp:lastModifiedBy>Toshka Borisova</cp:lastModifiedBy>
  <cp:revision>2</cp:revision>
  <cp:lastPrinted>2022-04-27T08:02:00Z</cp:lastPrinted>
  <dcterms:created xsi:type="dcterms:W3CDTF">2022-05-04T11:17:00Z</dcterms:created>
  <dcterms:modified xsi:type="dcterms:W3CDTF">2022-05-04T11:17:00Z</dcterms:modified>
</cp:coreProperties>
</file>